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11B837AC" w:rsidR="00CE0E61" w:rsidRPr="00D845B3" w:rsidRDefault="00E9608B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</w:t>
      </w:r>
      <w:r w:rsidR="00D72703">
        <w:rPr>
          <w:b/>
          <w:bCs/>
          <w:sz w:val="32"/>
          <w:szCs w:val="32"/>
        </w:rPr>
        <w:t>ary</w:t>
      </w:r>
      <w:r w:rsidR="00336C2B">
        <w:rPr>
          <w:b/>
          <w:bCs/>
          <w:sz w:val="32"/>
          <w:szCs w:val="32"/>
        </w:rPr>
        <w:t xml:space="preserve"> </w:t>
      </w:r>
      <w:r w:rsidR="00D83D87">
        <w:rPr>
          <w:b/>
          <w:bCs/>
          <w:sz w:val="32"/>
          <w:szCs w:val="32"/>
        </w:rPr>
        <w:t>202</w:t>
      </w:r>
      <w:r w:rsidR="00D72703">
        <w:rPr>
          <w:b/>
          <w:bCs/>
          <w:sz w:val="32"/>
          <w:szCs w:val="32"/>
        </w:rPr>
        <w:t>5</w:t>
      </w:r>
    </w:p>
    <w:p w14:paraId="70CBCB3B" w14:textId="77777777" w:rsidR="00C177B3" w:rsidRPr="00AA0F43" w:rsidRDefault="00C177B3" w:rsidP="00F14B9E">
      <w:pPr>
        <w:pStyle w:val="NoSpacing"/>
        <w:rPr>
          <w:sz w:val="24"/>
          <w:szCs w:val="24"/>
        </w:rPr>
      </w:pPr>
    </w:p>
    <w:p w14:paraId="00B94F32" w14:textId="5A987B8C" w:rsidR="00C177B3" w:rsidRDefault="00C177B3" w:rsidP="00C177B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Previous projects / activities-</w:t>
      </w:r>
    </w:p>
    <w:p w14:paraId="045B2B2A" w14:textId="77777777" w:rsidR="00C177B3" w:rsidRDefault="00C177B3" w:rsidP="00C177B3">
      <w:pPr>
        <w:pStyle w:val="NoSpacing"/>
        <w:rPr>
          <w:b/>
          <w:bCs/>
          <w:sz w:val="24"/>
          <w:szCs w:val="24"/>
        </w:rPr>
      </w:pPr>
    </w:p>
    <w:p w14:paraId="501DD2DA" w14:textId="2D16801C" w:rsidR="00BB1E0C" w:rsidRDefault="00BB1E0C" w:rsidP="006E1458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Website Revisions</w:t>
      </w:r>
      <w:r w:rsidR="009A2EC8">
        <w:rPr>
          <w:b/>
          <w:bCs/>
          <w:sz w:val="24"/>
          <w:szCs w:val="24"/>
        </w:rPr>
        <w:t xml:space="preserve"> to lpillinois.org</w:t>
      </w:r>
    </w:p>
    <w:p w14:paraId="4B9C59C5" w14:textId="41CB26C0" w:rsidR="009A2EC8" w:rsidRDefault="009A2EC8" w:rsidP="006E1458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National IT </w:t>
      </w:r>
      <w:r w:rsidR="00874919">
        <w:rPr>
          <w:b/>
          <w:bCs/>
          <w:sz w:val="24"/>
          <w:szCs w:val="24"/>
        </w:rPr>
        <w:t xml:space="preserve">training </w:t>
      </w:r>
      <w:r w:rsidR="000D21DD">
        <w:rPr>
          <w:b/>
          <w:bCs/>
          <w:sz w:val="24"/>
          <w:szCs w:val="24"/>
        </w:rPr>
        <w:t xml:space="preserve">calls </w:t>
      </w:r>
      <w:r w:rsidR="00874919">
        <w:rPr>
          <w:b/>
          <w:bCs/>
          <w:sz w:val="24"/>
          <w:szCs w:val="24"/>
        </w:rPr>
        <w:t xml:space="preserve">on web form for Political demographics </w:t>
      </w:r>
    </w:p>
    <w:p w14:paraId="534EDFAF" w14:textId="0577BA82" w:rsidR="003C7474" w:rsidRDefault="003C7474" w:rsidP="006E1458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Phone Service (217) </w:t>
      </w:r>
      <w:r w:rsidR="001965B0">
        <w:rPr>
          <w:b/>
          <w:bCs/>
          <w:sz w:val="24"/>
          <w:szCs w:val="24"/>
        </w:rPr>
        <w:t>864-</w:t>
      </w:r>
      <w:r w:rsidR="009848D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337</w:t>
      </w:r>
      <w:r w:rsidR="007F577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greeting re-provisioning</w:t>
      </w:r>
    </w:p>
    <w:p w14:paraId="25C201CA" w14:textId="77777777" w:rsidR="00C21D88" w:rsidRDefault="00C21D88" w:rsidP="00C21D88">
      <w:pPr>
        <w:pStyle w:val="NoSpacing"/>
        <w:rPr>
          <w:b/>
          <w:bCs/>
          <w:sz w:val="24"/>
          <w:szCs w:val="24"/>
        </w:rPr>
      </w:pPr>
    </w:p>
    <w:p w14:paraId="3EB4D54D" w14:textId="37043AF4" w:rsidR="00BB7E06" w:rsidRDefault="008B6204" w:rsidP="0096549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</w:t>
      </w:r>
      <w:r w:rsidR="009A2EC8">
        <w:rPr>
          <w:b/>
          <w:bCs/>
          <w:sz w:val="24"/>
          <w:szCs w:val="24"/>
        </w:rPr>
        <w:t>ary</w:t>
      </w:r>
      <w:r w:rsidR="00BB7E06">
        <w:rPr>
          <w:b/>
          <w:bCs/>
          <w:sz w:val="24"/>
          <w:szCs w:val="24"/>
        </w:rPr>
        <w:t xml:space="preserve"> </w:t>
      </w:r>
      <w:r w:rsidR="00BB7E06" w:rsidRPr="005058E2">
        <w:rPr>
          <w:b/>
          <w:bCs/>
          <w:sz w:val="24"/>
          <w:szCs w:val="24"/>
        </w:rPr>
        <w:t>Activities</w:t>
      </w:r>
      <w:r w:rsidR="00BB7E06">
        <w:rPr>
          <w:b/>
          <w:bCs/>
          <w:sz w:val="24"/>
          <w:szCs w:val="24"/>
        </w:rPr>
        <w:t>:</w:t>
      </w:r>
    </w:p>
    <w:p w14:paraId="6D0C34A9" w14:textId="77777777" w:rsidR="00460B5C" w:rsidRDefault="00460B5C" w:rsidP="00460B5C">
      <w:pPr>
        <w:pStyle w:val="NoSpacing"/>
        <w:rPr>
          <w:sz w:val="24"/>
          <w:szCs w:val="24"/>
        </w:rPr>
      </w:pPr>
    </w:p>
    <w:p w14:paraId="16E0CD74" w14:textId="38C4A325" w:rsidR="0003258C" w:rsidRDefault="0003258C" w:rsidP="0003258C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Enhanced Donation page access / navigation</w:t>
      </w:r>
      <w:r>
        <w:rPr>
          <w:b/>
          <w:bCs/>
          <w:sz w:val="24"/>
          <w:szCs w:val="24"/>
        </w:rPr>
        <w:t xml:space="preserve"> (Web Director)</w:t>
      </w:r>
    </w:p>
    <w:p w14:paraId="325C58EE" w14:textId="0CA28964" w:rsidR="00206461" w:rsidRDefault="00686EEB" w:rsidP="00686EEB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Reviewed cloud Document management options for </w:t>
      </w:r>
      <w:r w:rsidR="0016223D">
        <w:rPr>
          <w:sz w:val="24"/>
          <w:szCs w:val="24"/>
        </w:rPr>
        <w:t xml:space="preserve">Winter 2025 (March) </w:t>
      </w:r>
      <w:r>
        <w:rPr>
          <w:sz w:val="24"/>
          <w:szCs w:val="24"/>
        </w:rPr>
        <w:t>migration</w:t>
      </w:r>
    </w:p>
    <w:p w14:paraId="33C59FB0" w14:textId="7E147CDB" w:rsidR="0016223D" w:rsidRDefault="008B6204" w:rsidP="00686EEB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Requested recommendation</w:t>
      </w:r>
      <w:r w:rsidR="001509B5">
        <w:rPr>
          <w:sz w:val="24"/>
          <w:szCs w:val="24"/>
        </w:rPr>
        <w:t xml:space="preserve">s from users for </w:t>
      </w:r>
      <w:r w:rsidR="00740FB2">
        <w:rPr>
          <w:sz w:val="24"/>
          <w:szCs w:val="24"/>
        </w:rPr>
        <w:t>next doc platform</w:t>
      </w:r>
    </w:p>
    <w:p w14:paraId="4349F6C8" w14:textId="77777777" w:rsidR="00BB7E06" w:rsidRDefault="00BB7E06" w:rsidP="00965494">
      <w:pPr>
        <w:pStyle w:val="NoSpacing"/>
        <w:rPr>
          <w:b/>
          <w:bCs/>
          <w:sz w:val="24"/>
          <w:szCs w:val="24"/>
        </w:rPr>
      </w:pPr>
    </w:p>
    <w:p w14:paraId="78E617BB" w14:textId="3A67D12D" w:rsidR="007820D4" w:rsidRDefault="00FD5FE3" w:rsidP="0096549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/ Train the Trainer</w:t>
      </w:r>
    </w:p>
    <w:p w14:paraId="5E5971ED" w14:textId="510FB03C" w:rsidR="008635F2" w:rsidRDefault="00EB7774" w:rsidP="008635F2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No new training requests or events since previous Report</w:t>
      </w:r>
    </w:p>
    <w:p w14:paraId="100C8360" w14:textId="77777777" w:rsidR="00BF3121" w:rsidRDefault="00BF3121" w:rsidP="000C3B59">
      <w:pPr>
        <w:pStyle w:val="NoSpacing"/>
        <w:rPr>
          <w:rFonts w:cstheme="minorHAnsi"/>
        </w:rPr>
      </w:pPr>
    </w:p>
    <w:p w14:paraId="20DA2A62" w14:textId="77777777" w:rsidR="00AA0F43" w:rsidRDefault="00AA0F43" w:rsidP="000C3B59">
      <w:pPr>
        <w:pStyle w:val="NoSpacing"/>
        <w:rPr>
          <w:b/>
          <w:bCs/>
          <w:sz w:val="24"/>
          <w:szCs w:val="24"/>
        </w:rPr>
      </w:pPr>
    </w:p>
    <w:p w14:paraId="36CFEB4D" w14:textId="3EA6620E" w:rsidR="008C2262" w:rsidRDefault="002E2F17" w:rsidP="000C3B59">
      <w:pPr>
        <w:pStyle w:val="NoSpacing"/>
        <w:rPr>
          <w:b/>
          <w:bCs/>
          <w:sz w:val="24"/>
          <w:szCs w:val="24"/>
        </w:rPr>
      </w:pPr>
      <w:r w:rsidRPr="002E2F17">
        <w:rPr>
          <w:b/>
          <w:bCs/>
          <w:sz w:val="24"/>
          <w:szCs w:val="24"/>
        </w:rPr>
        <w:t>Expenses:</w:t>
      </w:r>
    </w:p>
    <w:p w14:paraId="42805664" w14:textId="77777777" w:rsidR="002E2F17" w:rsidRDefault="002E2F17" w:rsidP="000C3B5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E2F17">
        <w:rPr>
          <w:sz w:val="24"/>
          <w:szCs w:val="24"/>
        </w:rPr>
        <w:t xml:space="preserve">Amazon </w:t>
      </w:r>
      <w:r>
        <w:rPr>
          <w:sz w:val="24"/>
          <w:szCs w:val="24"/>
        </w:rPr>
        <w:t>Web Services</w:t>
      </w:r>
    </w:p>
    <w:p w14:paraId="3AE1E129" w14:textId="252B4C54" w:rsidR="00E711B4" w:rsidRDefault="006711A1" w:rsidP="009C4EAB">
      <w:pPr>
        <w:pStyle w:val="NoSpacing"/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Febr</w:t>
      </w:r>
      <w:r w:rsidR="00721274">
        <w:rPr>
          <w:sz w:val="24"/>
          <w:szCs w:val="24"/>
        </w:rPr>
        <w:t>u</w:t>
      </w:r>
      <w:r w:rsidR="009C4EAB">
        <w:rPr>
          <w:sz w:val="24"/>
          <w:szCs w:val="24"/>
        </w:rPr>
        <w:t>ary</w:t>
      </w:r>
      <w:r w:rsidR="005A0619">
        <w:rPr>
          <w:sz w:val="24"/>
          <w:szCs w:val="24"/>
        </w:rPr>
        <w:t xml:space="preserve">  $</w:t>
      </w:r>
      <w:proofErr w:type="gramEnd"/>
      <w:r w:rsidR="005A0619">
        <w:rPr>
          <w:sz w:val="24"/>
          <w:szCs w:val="24"/>
        </w:rPr>
        <w:t>7</w:t>
      </w:r>
      <w:r>
        <w:rPr>
          <w:sz w:val="24"/>
          <w:szCs w:val="24"/>
        </w:rPr>
        <w:t>4.81</w:t>
      </w:r>
    </w:p>
    <w:p w14:paraId="54382F80" w14:textId="77777777" w:rsidR="009C4EAB" w:rsidRPr="002E2F17" w:rsidRDefault="009C4EAB" w:rsidP="009C4EAB">
      <w:pPr>
        <w:pStyle w:val="NoSpacing"/>
        <w:ind w:left="720" w:firstLine="720"/>
        <w:rPr>
          <w:sz w:val="24"/>
          <w:szCs w:val="24"/>
        </w:rPr>
      </w:pPr>
    </w:p>
    <w:p w14:paraId="704DEBA8" w14:textId="1ACCC74C" w:rsidR="00595D02" w:rsidRDefault="00595D02" w:rsidP="007240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E711B4">
        <w:rPr>
          <w:sz w:val="24"/>
          <w:szCs w:val="24"/>
        </w:rPr>
        <w:t>Grasshopper Virtual Phone. (paid Annually each May)</w:t>
      </w:r>
    </w:p>
    <w:p w14:paraId="2C2B4067" w14:textId="2EDC5721" w:rsidR="00E711B4" w:rsidRDefault="00E711B4" w:rsidP="007240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619">
        <w:rPr>
          <w:sz w:val="24"/>
          <w:szCs w:val="24"/>
        </w:rPr>
        <w:t>1</w:t>
      </w:r>
      <w:r>
        <w:rPr>
          <w:sz w:val="24"/>
          <w:szCs w:val="24"/>
        </w:rPr>
        <w:t xml:space="preserve"> new phone call</w:t>
      </w:r>
      <w:r w:rsidR="005A0619">
        <w:rPr>
          <w:sz w:val="24"/>
          <w:szCs w:val="24"/>
        </w:rPr>
        <w:t xml:space="preserve"> for C</w:t>
      </w:r>
      <w:r w:rsidR="005334A2">
        <w:rPr>
          <w:sz w:val="24"/>
          <w:szCs w:val="24"/>
        </w:rPr>
        <w:t>h</w:t>
      </w:r>
      <w:r w:rsidR="005A0619">
        <w:rPr>
          <w:sz w:val="24"/>
          <w:szCs w:val="24"/>
        </w:rPr>
        <w:t>air</w:t>
      </w:r>
    </w:p>
    <w:p w14:paraId="0D79FEF7" w14:textId="77777777" w:rsidR="00BF3121" w:rsidRDefault="00BF3121" w:rsidP="002E2F17">
      <w:pPr>
        <w:pStyle w:val="NoSpacing"/>
        <w:rPr>
          <w:b/>
          <w:bCs/>
          <w:sz w:val="24"/>
          <w:szCs w:val="24"/>
        </w:rPr>
      </w:pPr>
    </w:p>
    <w:p w14:paraId="1EAE98DC" w14:textId="77777777" w:rsidR="007B1D5F" w:rsidRDefault="007B1D5F" w:rsidP="002E2F17">
      <w:pPr>
        <w:pStyle w:val="NoSpacing"/>
        <w:rPr>
          <w:b/>
          <w:bCs/>
          <w:sz w:val="24"/>
          <w:szCs w:val="24"/>
        </w:rPr>
      </w:pPr>
    </w:p>
    <w:p w14:paraId="27B30E1B" w14:textId="77777777" w:rsidR="007B1D5F" w:rsidRDefault="007B1D5F" w:rsidP="002E2F17">
      <w:pPr>
        <w:pStyle w:val="NoSpacing"/>
        <w:rPr>
          <w:b/>
          <w:bCs/>
          <w:sz w:val="24"/>
          <w:szCs w:val="24"/>
        </w:rPr>
      </w:pPr>
    </w:p>
    <w:p w14:paraId="5B843373" w14:textId="0C9887A3" w:rsidR="004148CE" w:rsidRPr="002E2F17" w:rsidRDefault="004148CE" w:rsidP="002E2F1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 </w:t>
      </w:r>
      <w:r w:rsidRPr="00B70D6E">
        <w:rPr>
          <w:b/>
          <w:bCs/>
          <w:sz w:val="24"/>
          <w:szCs w:val="24"/>
        </w:rPr>
        <w:t>Requests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131"/>
        <w:gridCol w:w="1814"/>
        <w:gridCol w:w="1009"/>
        <w:gridCol w:w="3143"/>
        <w:gridCol w:w="1253"/>
      </w:tblGrid>
      <w:tr w:rsidR="00221A8B" w:rsidRPr="004148CE" w14:paraId="19700CB7" w14:textId="77777777" w:rsidTr="00FD5FE3">
        <w:tc>
          <w:tcPr>
            <w:tcW w:w="2131" w:type="dxa"/>
          </w:tcPr>
          <w:p w14:paraId="20A94E97" w14:textId="77777777" w:rsidR="00221A8B" w:rsidRPr="004148CE" w:rsidRDefault="00221A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Request/request by</w:t>
            </w:r>
          </w:p>
        </w:tc>
        <w:tc>
          <w:tcPr>
            <w:tcW w:w="1814" w:type="dxa"/>
          </w:tcPr>
          <w:p w14:paraId="1A38CB27" w14:textId="77777777" w:rsidR="00221A8B" w:rsidRPr="004148CE" w:rsidRDefault="00221A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09" w:type="dxa"/>
          </w:tcPr>
          <w:p w14:paraId="0FD657E9" w14:textId="77777777" w:rsidR="00221A8B" w:rsidRPr="004148CE" w:rsidRDefault="00221A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143" w:type="dxa"/>
          </w:tcPr>
          <w:p w14:paraId="2CF736B9" w14:textId="77777777" w:rsidR="00221A8B" w:rsidRPr="004148CE" w:rsidRDefault="00221A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53" w:type="dxa"/>
          </w:tcPr>
          <w:p w14:paraId="22FB3013" w14:textId="77777777" w:rsidR="00221A8B" w:rsidRPr="004148CE" w:rsidRDefault="00221A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B64237" w:rsidRPr="004148CE" w14:paraId="3A213C9A" w14:textId="77777777" w:rsidTr="00FD5FE3">
        <w:tc>
          <w:tcPr>
            <w:tcW w:w="2131" w:type="dxa"/>
          </w:tcPr>
          <w:p w14:paraId="502E03F2" w14:textId="55C1C604" w:rsidR="00B64237" w:rsidRDefault="00D754F6" w:rsidP="008254EF">
            <w:pPr>
              <w:pStyle w:val="NoSpacing"/>
              <w:numPr>
                <w:ilvl w:val="0"/>
                <w:numId w:val="26"/>
              </w:numPr>
            </w:pPr>
            <w:r>
              <w:t>Various</w:t>
            </w:r>
            <w:r w:rsidR="00FB755D">
              <w:t>, ExCOM</w:t>
            </w:r>
          </w:p>
        </w:tc>
        <w:tc>
          <w:tcPr>
            <w:tcW w:w="1814" w:type="dxa"/>
          </w:tcPr>
          <w:p w14:paraId="105A3E92" w14:textId="75A14C01" w:rsidR="00B64237" w:rsidRDefault="009C2884" w:rsidP="00221A8B">
            <w:pPr>
              <w:pStyle w:val="NoSpacing"/>
            </w:pPr>
            <w:r>
              <w:t>l</w:t>
            </w:r>
            <w:r w:rsidR="005937B9">
              <w:t>pillinois.org</w:t>
            </w:r>
          </w:p>
        </w:tc>
        <w:tc>
          <w:tcPr>
            <w:tcW w:w="1009" w:type="dxa"/>
          </w:tcPr>
          <w:p w14:paraId="711F30D7" w14:textId="7BFF566F" w:rsidR="00B64237" w:rsidRDefault="005937B9" w:rsidP="00221A8B">
            <w:pPr>
              <w:pStyle w:val="NoSpacing"/>
            </w:pPr>
            <w:r>
              <w:t>Web</w:t>
            </w:r>
          </w:p>
        </w:tc>
        <w:tc>
          <w:tcPr>
            <w:tcW w:w="3143" w:type="dxa"/>
          </w:tcPr>
          <w:p w14:paraId="54A1A516" w14:textId="4415BA67" w:rsidR="00B64237" w:rsidRDefault="00FB755D" w:rsidP="00221A8B">
            <w:pPr>
              <w:pStyle w:val="NoSpacing"/>
            </w:pPr>
            <w:r>
              <w:t xml:space="preserve">Updated </w:t>
            </w:r>
            <w:r w:rsidR="009848D1">
              <w:t xml:space="preserve">/donate page links and </w:t>
            </w:r>
            <w:r w:rsidR="00AC65AD">
              <w:t>re-direction on</w:t>
            </w:r>
          </w:p>
        </w:tc>
        <w:tc>
          <w:tcPr>
            <w:tcW w:w="1253" w:type="dxa"/>
          </w:tcPr>
          <w:p w14:paraId="584715EE" w14:textId="6E4EF0BB" w:rsidR="00B64237" w:rsidRDefault="00AC65AD" w:rsidP="00221A8B">
            <w:pPr>
              <w:pStyle w:val="NoSpacing"/>
            </w:pPr>
            <w:r>
              <w:t>3</w:t>
            </w:r>
            <w:r w:rsidR="00DB2B22">
              <w:t>/7</w:t>
            </w:r>
          </w:p>
        </w:tc>
      </w:tr>
      <w:tr w:rsidR="007240E1" w:rsidRPr="004148CE" w14:paraId="46B3F91A" w14:textId="77777777" w:rsidTr="00FD5FE3">
        <w:tc>
          <w:tcPr>
            <w:tcW w:w="2131" w:type="dxa"/>
          </w:tcPr>
          <w:p w14:paraId="722E2E4D" w14:textId="77777777" w:rsidR="007240E1" w:rsidRDefault="005334A2" w:rsidP="005334A2">
            <w:pPr>
              <w:pStyle w:val="NoSpacing"/>
              <w:numPr>
                <w:ilvl w:val="0"/>
                <w:numId w:val="26"/>
              </w:numPr>
            </w:pPr>
            <w:r>
              <w:t>SCC</w:t>
            </w:r>
          </w:p>
          <w:p w14:paraId="789C3110" w14:textId="3F7B5611" w:rsidR="00D754F6" w:rsidRDefault="00D754F6" w:rsidP="00D754F6">
            <w:pPr>
              <w:pStyle w:val="NoSpacing"/>
              <w:ind w:left="720"/>
            </w:pPr>
          </w:p>
        </w:tc>
        <w:tc>
          <w:tcPr>
            <w:tcW w:w="1814" w:type="dxa"/>
          </w:tcPr>
          <w:p w14:paraId="1B132A7A" w14:textId="143E93C0" w:rsidR="007240E1" w:rsidRDefault="000C75FD" w:rsidP="00221A8B">
            <w:pPr>
              <w:pStyle w:val="NoSpacing"/>
            </w:pPr>
            <w:proofErr w:type="spellStart"/>
            <w:r>
              <w:t>L</w:t>
            </w:r>
            <w:r w:rsidR="00D754F6">
              <w:t>pmail</w:t>
            </w:r>
            <w:proofErr w:type="spellEnd"/>
            <w:r>
              <w:t xml:space="preserve">, </w:t>
            </w:r>
            <w:proofErr w:type="spellStart"/>
            <w:r>
              <w:t>Civi</w:t>
            </w:r>
            <w:proofErr w:type="spellEnd"/>
          </w:p>
        </w:tc>
        <w:tc>
          <w:tcPr>
            <w:tcW w:w="1009" w:type="dxa"/>
          </w:tcPr>
          <w:p w14:paraId="495140F1" w14:textId="57D07898" w:rsidR="007240E1" w:rsidRDefault="000C75FD" w:rsidP="00221A8B">
            <w:pPr>
              <w:pStyle w:val="NoSpacing"/>
            </w:pPr>
            <w:r>
              <w:t>IT Ops</w:t>
            </w:r>
          </w:p>
        </w:tc>
        <w:tc>
          <w:tcPr>
            <w:tcW w:w="3143" w:type="dxa"/>
          </w:tcPr>
          <w:p w14:paraId="4D354759" w14:textId="51DB3847" w:rsidR="007240E1" w:rsidRDefault="0038208C" w:rsidP="00221A8B">
            <w:pPr>
              <w:pStyle w:val="NoSpacing"/>
            </w:pPr>
            <w:r>
              <w:t>Re-set, onboarding, &amp; communications on CRM NDA</w:t>
            </w:r>
          </w:p>
        </w:tc>
        <w:tc>
          <w:tcPr>
            <w:tcW w:w="1253" w:type="dxa"/>
          </w:tcPr>
          <w:p w14:paraId="0FFF0D75" w14:textId="6E707855" w:rsidR="007240E1" w:rsidRDefault="00DB2B22" w:rsidP="00221A8B">
            <w:pPr>
              <w:pStyle w:val="NoSpacing"/>
            </w:pPr>
            <w:r>
              <w:t>2/</w:t>
            </w:r>
            <w:r w:rsidR="000A2115">
              <w:t>5</w:t>
            </w:r>
          </w:p>
        </w:tc>
      </w:tr>
      <w:tr w:rsidR="00DF48E3" w:rsidRPr="004148CE" w14:paraId="5C991EE0" w14:textId="77777777" w:rsidTr="00FD5FE3">
        <w:tc>
          <w:tcPr>
            <w:tcW w:w="2131" w:type="dxa"/>
          </w:tcPr>
          <w:p w14:paraId="451EED63" w14:textId="07E8D5E0" w:rsidR="00DF48E3" w:rsidRDefault="00D754F6" w:rsidP="00D754F6">
            <w:pPr>
              <w:pStyle w:val="NoSpacing"/>
              <w:numPr>
                <w:ilvl w:val="0"/>
                <w:numId w:val="26"/>
              </w:numPr>
            </w:pPr>
            <w:r>
              <w:t>Field Ops</w:t>
            </w:r>
          </w:p>
        </w:tc>
        <w:tc>
          <w:tcPr>
            <w:tcW w:w="1814" w:type="dxa"/>
          </w:tcPr>
          <w:p w14:paraId="4E85CC5D" w14:textId="160F31B2" w:rsidR="00DF48E3" w:rsidRDefault="000C75FD" w:rsidP="00DF48E3">
            <w:pPr>
              <w:pStyle w:val="NoSpacing"/>
            </w:pPr>
            <w:proofErr w:type="spellStart"/>
            <w:r>
              <w:t>l</w:t>
            </w:r>
            <w:r w:rsidR="00D754F6">
              <w:t>pmail</w:t>
            </w:r>
            <w:proofErr w:type="spellEnd"/>
          </w:p>
        </w:tc>
        <w:tc>
          <w:tcPr>
            <w:tcW w:w="1009" w:type="dxa"/>
          </w:tcPr>
          <w:p w14:paraId="7DFDE266" w14:textId="601E0775" w:rsidR="00DF48E3" w:rsidRDefault="000C75FD" w:rsidP="00DF48E3">
            <w:pPr>
              <w:pStyle w:val="NoSpacing"/>
            </w:pPr>
            <w:r>
              <w:t>IT Ops</w:t>
            </w:r>
          </w:p>
        </w:tc>
        <w:tc>
          <w:tcPr>
            <w:tcW w:w="3143" w:type="dxa"/>
          </w:tcPr>
          <w:p w14:paraId="0FE3625C" w14:textId="17E7F8AB" w:rsidR="00DF48E3" w:rsidRDefault="000C75FD" w:rsidP="00DF48E3">
            <w:pPr>
              <w:pStyle w:val="NoSpacing"/>
            </w:pPr>
            <w:r>
              <w:t>Re-se</w:t>
            </w:r>
            <w:r w:rsidR="000A2115">
              <w:t xml:space="preserve">ts &amp; </w:t>
            </w:r>
            <w:r w:rsidR="0038208C">
              <w:t xml:space="preserve">communication </w:t>
            </w:r>
          </w:p>
        </w:tc>
        <w:tc>
          <w:tcPr>
            <w:tcW w:w="1253" w:type="dxa"/>
          </w:tcPr>
          <w:p w14:paraId="21412E47" w14:textId="07D76C6C" w:rsidR="00DF48E3" w:rsidRDefault="00027168" w:rsidP="00DF48E3">
            <w:pPr>
              <w:pStyle w:val="NoSpacing"/>
            </w:pPr>
            <w:r>
              <w:t>2/1</w:t>
            </w:r>
            <w:r w:rsidR="000A2115">
              <w:t>7</w:t>
            </w:r>
          </w:p>
        </w:tc>
      </w:tr>
    </w:tbl>
    <w:p w14:paraId="67A601BF" w14:textId="77777777" w:rsidR="00CD330F" w:rsidRDefault="00CD330F" w:rsidP="0064681E">
      <w:pPr>
        <w:pStyle w:val="NoSpacing"/>
        <w:ind w:left="720"/>
        <w:rPr>
          <w:b/>
          <w:bCs/>
          <w:sz w:val="24"/>
          <w:szCs w:val="24"/>
          <w:u w:val="single"/>
        </w:rPr>
      </w:pPr>
    </w:p>
    <w:p w14:paraId="3640981F" w14:textId="4F7A4B8B" w:rsidR="0064681E" w:rsidRPr="00FD5FE3" w:rsidRDefault="00FD5FE3" w:rsidP="0064681E">
      <w:pPr>
        <w:pStyle w:val="NoSpacing"/>
        <w:rPr>
          <w:b/>
          <w:bCs/>
          <w:sz w:val="24"/>
          <w:szCs w:val="24"/>
        </w:rPr>
      </w:pPr>
      <w:r w:rsidRPr="00FD5FE3">
        <w:rPr>
          <w:b/>
          <w:bCs/>
          <w:sz w:val="24"/>
          <w:szCs w:val="24"/>
        </w:rPr>
        <w:t xml:space="preserve">New </w:t>
      </w:r>
      <w:r w:rsidR="00BD6EEC">
        <w:rPr>
          <w:b/>
          <w:bCs/>
          <w:sz w:val="24"/>
          <w:szCs w:val="24"/>
        </w:rPr>
        <w:t xml:space="preserve">and ongoing </w:t>
      </w:r>
      <w:r w:rsidRPr="00FD5FE3">
        <w:rPr>
          <w:b/>
          <w:bCs/>
          <w:sz w:val="24"/>
          <w:szCs w:val="24"/>
        </w:rPr>
        <w:t>Projects:</w:t>
      </w:r>
    </w:p>
    <w:p w14:paraId="36BBD0E1" w14:textId="208A95E5" w:rsidR="00F36F84" w:rsidRPr="00711C63" w:rsidRDefault="00FD5FE3" w:rsidP="00FD5FE3">
      <w:pPr>
        <w:pStyle w:val="NoSpacing"/>
        <w:numPr>
          <w:ilvl w:val="0"/>
          <w:numId w:val="23"/>
        </w:numPr>
        <w:rPr>
          <w:b/>
          <w:bCs/>
          <w:sz w:val="28"/>
          <w:szCs w:val="28"/>
        </w:rPr>
      </w:pPr>
      <w:r w:rsidRPr="00711C63">
        <w:rPr>
          <w:b/>
          <w:bCs/>
          <w:sz w:val="28"/>
          <w:szCs w:val="28"/>
        </w:rPr>
        <w:t xml:space="preserve">Document Management </w:t>
      </w:r>
      <w:r w:rsidR="00711C63">
        <w:rPr>
          <w:b/>
          <w:bCs/>
          <w:sz w:val="28"/>
          <w:szCs w:val="28"/>
        </w:rPr>
        <w:t xml:space="preserve">Platform selection and </w:t>
      </w:r>
      <w:r w:rsidRPr="00711C63">
        <w:rPr>
          <w:b/>
          <w:bCs/>
          <w:sz w:val="28"/>
          <w:szCs w:val="28"/>
        </w:rPr>
        <w:t>migration</w:t>
      </w:r>
      <w:r w:rsidR="00F36F84" w:rsidRPr="00711C63">
        <w:rPr>
          <w:sz w:val="28"/>
          <w:szCs w:val="28"/>
        </w:rPr>
        <w:t xml:space="preserve">: </w:t>
      </w:r>
    </w:p>
    <w:p w14:paraId="6BEC7121" w14:textId="77777777" w:rsidR="00BD6EEC" w:rsidRDefault="00BD6EEC" w:rsidP="00BD6EEC">
      <w:pPr>
        <w:pStyle w:val="NoSpacing"/>
        <w:rPr>
          <w:rFonts w:cstheme="minorHAnsi"/>
        </w:rPr>
      </w:pPr>
      <w:r>
        <w:rPr>
          <w:rFonts w:cstheme="minorHAnsi"/>
        </w:rPr>
        <w:t>Vet and compare next Document Management System platform options for LP of IL as AWS WorkDocs is going away in March</w:t>
      </w:r>
    </w:p>
    <w:p w14:paraId="68BCF61F" w14:textId="77777777" w:rsidR="00BD6EEC" w:rsidRPr="007B4F6A" w:rsidRDefault="00BD6EEC" w:rsidP="00BD6EEC">
      <w:pPr>
        <w:pStyle w:val="NoSpacing"/>
        <w:numPr>
          <w:ilvl w:val="0"/>
          <w:numId w:val="25"/>
        </w:numPr>
        <w:rPr>
          <w:sz w:val="21"/>
          <w:szCs w:val="21"/>
        </w:rPr>
      </w:pPr>
      <w:r w:rsidRPr="007B4F6A">
        <w:t>Box</w:t>
      </w:r>
    </w:p>
    <w:p w14:paraId="343AFC46" w14:textId="77777777" w:rsidR="00BD6EEC" w:rsidRPr="007B4F6A" w:rsidRDefault="00BD6EEC" w:rsidP="00BD6EEC">
      <w:pPr>
        <w:pStyle w:val="NoSpacing"/>
        <w:numPr>
          <w:ilvl w:val="0"/>
          <w:numId w:val="25"/>
        </w:numPr>
        <w:rPr>
          <w:sz w:val="21"/>
          <w:szCs w:val="21"/>
        </w:rPr>
      </w:pPr>
      <w:r w:rsidRPr="007B4F6A">
        <w:lastRenderedPageBreak/>
        <w:t>DropBox</w:t>
      </w:r>
    </w:p>
    <w:p w14:paraId="55ECCA51" w14:textId="77777777" w:rsidR="00BD6EEC" w:rsidRPr="007B4F6A" w:rsidRDefault="00BD6EEC" w:rsidP="00BD6EEC">
      <w:pPr>
        <w:pStyle w:val="NoSpacing"/>
        <w:numPr>
          <w:ilvl w:val="0"/>
          <w:numId w:val="25"/>
        </w:numPr>
        <w:rPr>
          <w:sz w:val="21"/>
          <w:szCs w:val="21"/>
        </w:rPr>
      </w:pPr>
      <w:r w:rsidRPr="007B4F6A">
        <w:t>OneHub</w:t>
      </w:r>
    </w:p>
    <w:p w14:paraId="781A6ACD" w14:textId="77777777" w:rsidR="00BD6EEC" w:rsidRPr="007B4F6A" w:rsidRDefault="00BD6EEC" w:rsidP="00BD6EEC">
      <w:pPr>
        <w:pStyle w:val="NoSpacing"/>
        <w:numPr>
          <w:ilvl w:val="0"/>
          <w:numId w:val="25"/>
        </w:numPr>
        <w:rPr>
          <w:sz w:val="21"/>
          <w:szCs w:val="21"/>
        </w:rPr>
      </w:pPr>
      <w:r w:rsidRPr="007B4F6A">
        <w:t>Sync</w:t>
      </w:r>
    </w:p>
    <w:p w14:paraId="28803176" w14:textId="77777777" w:rsidR="00BD6EEC" w:rsidRPr="007B1D5F" w:rsidRDefault="00BD6EEC" w:rsidP="00BD6EEC">
      <w:pPr>
        <w:pStyle w:val="NoSpacing"/>
        <w:numPr>
          <w:ilvl w:val="0"/>
          <w:numId w:val="25"/>
        </w:numPr>
        <w:rPr>
          <w:sz w:val="21"/>
          <w:szCs w:val="21"/>
        </w:rPr>
      </w:pPr>
      <w:proofErr w:type="spellStart"/>
      <w:r w:rsidRPr="007B4F6A">
        <w:t>Hetzner</w:t>
      </w:r>
      <w:proofErr w:type="spellEnd"/>
      <w:r>
        <w:t xml:space="preserve"> IaaS</w:t>
      </w:r>
    </w:p>
    <w:p w14:paraId="3CAD0E45" w14:textId="77777777" w:rsidR="00D23E18" w:rsidRDefault="00D23E18" w:rsidP="008254EF">
      <w:pPr>
        <w:pStyle w:val="NoSpacing"/>
        <w:ind w:left="360"/>
        <w:rPr>
          <w:b/>
          <w:bCs/>
          <w:sz w:val="28"/>
          <w:szCs w:val="28"/>
        </w:rPr>
      </w:pPr>
    </w:p>
    <w:p w14:paraId="23923117" w14:textId="4DC9401A" w:rsidR="007B1D5F" w:rsidRPr="00711C63" w:rsidRDefault="007B1D5F" w:rsidP="008254EF">
      <w:pPr>
        <w:pStyle w:val="NoSpacing"/>
        <w:ind w:left="360"/>
        <w:rPr>
          <w:b/>
          <w:bCs/>
          <w:sz w:val="24"/>
          <w:szCs w:val="24"/>
        </w:rPr>
      </w:pPr>
      <w:r w:rsidRPr="00711C63">
        <w:rPr>
          <w:b/>
          <w:bCs/>
          <w:sz w:val="28"/>
          <w:szCs w:val="28"/>
        </w:rPr>
        <w:t>Next steps:</w:t>
      </w:r>
    </w:p>
    <w:p w14:paraId="5AEC2952" w14:textId="3D703460" w:rsidR="00375649" w:rsidRPr="00FD6FCD" w:rsidRDefault="00AC65AD" w:rsidP="00375649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Box </w:t>
      </w:r>
      <w:r w:rsidR="00FD6FCD">
        <w:rPr>
          <w:b/>
          <w:bCs/>
          <w:sz w:val="24"/>
          <w:szCs w:val="24"/>
        </w:rPr>
        <w:t>recommendation motion:</w:t>
      </w:r>
    </w:p>
    <w:p w14:paraId="5CB17253" w14:textId="25197002" w:rsidR="00FD6FCD" w:rsidRDefault="00FD6FCD" w:rsidP="00FD6FCD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Submitted to Secretary March 16</w:t>
      </w:r>
      <w:r w:rsidRPr="00FD6FC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3BD6ED8B" w14:textId="74A75172" w:rsidR="00FD6FCD" w:rsidRPr="00FD6FCD" w:rsidRDefault="00062F42" w:rsidP="00FD6FCD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Migration / admin structure for 5-7 users to be built soon after</w:t>
      </w:r>
    </w:p>
    <w:p w14:paraId="532407D5" w14:textId="77777777" w:rsidR="00821915" w:rsidRPr="00821915" w:rsidRDefault="00821915" w:rsidP="00821915">
      <w:pPr>
        <w:pStyle w:val="NoSpacing"/>
        <w:ind w:left="1080"/>
        <w:rPr>
          <w:sz w:val="24"/>
          <w:szCs w:val="24"/>
        </w:rPr>
      </w:pPr>
    </w:p>
    <w:p w14:paraId="782C9968" w14:textId="6C1B0451" w:rsidR="00FD5FE3" w:rsidRPr="002E2F17" w:rsidRDefault="00FD5FE3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</w:t>
      </w:r>
      <w:r w:rsidRPr="00FD5FE3">
        <w:rPr>
          <w:b/>
          <w:bCs/>
          <w:sz w:val="24"/>
          <w:szCs w:val="24"/>
        </w:rPr>
        <w:t xml:space="preserve">Voter Database </w:t>
      </w:r>
      <w:r w:rsidR="003A3704">
        <w:rPr>
          <w:sz w:val="24"/>
          <w:szCs w:val="24"/>
        </w:rPr>
        <w:t>on hold</w:t>
      </w:r>
    </w:p>
    <w:p w14:paraId="5B0BB7B1" w14:textId="145DF02C" w:rsidR="008C45F5" w:rsidRPr="00007C9E" w:rsidRDefault="008C45F5" w:rsidP="004F2BBC">
      <w:pPr>
        <w:pStyle w:val="NoSpacing"/>
        <w:ind w:left="720"/>
        <w:rPr>
          <w:sz w:val="24"/>
          <w:szCs w:val="24"/>
        </w:rPr>
      </w:pPr>
    </w:p>
    <w:sectPr w:rsidR="008C45F5" w:rsidRPr="00007C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36890" w14:textId="77777777" w:rsidR="006A65FF" w:rsidRDefault="006A65FF" w:rsidP="00581BD1">
      <w:pPr>
        <w:spacing w:after="0" w:line="240" w:lineRule="auto"/>
      </w:pPr>
      <w:r>
        <w:separator/>
      </w:r>
    </w:p>
  </w:endnote>
  <w:endnote w:type="continuationSeparator" w:id="0">
    <w:p w14:paraId="7F54936B" w14:textId="77777777" w:rsidR="006A65FF" w:rsidRDefault="006A65FF" w:rsidP="00581BD1">
      <w:pPr>
        <w:spacing w:after="0" w:line="240" w:lineRule="auto"/>
      </w:pPr>
      <w:r>
        <w:continuationSeparator/>
      </w:r>
    </w:p>
  </w:endnote>
  <w:endnote w:type="continuationNotice" w:id="1">
    <w:p w14:paraId="5BF72E07" w14:textId="77777777" w:rsidR="006A65FF" w:rsidRDefault="006A6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07C28" w14:textId="77777777" w:rsidR="006A65FF" w:rsidRDefault="006A65FF" w:rsidP="00581BD1">
      <w:pPr>
        <w:spacing w:after="0" w:line="240" w:lineRule="auto"/>
      </w:pPr>
      <w:r>
        <w:separator/>
      </w:r>
    </w:p>
  </w:footnote>
  <w:footnote w:type="continuationSeparator" w:id="0">
    <w:p w14:paraId="0DBCE433" w14:textId="77777777" w:rsidR="006A65FF" w:rsidRDefault="006A65FF" w:rsidP="00581BD1">
      <w:pPr>
        <w:spacing w:after="0" w:line="240" w:lineRule="auto"/>
      </w:pPr>
      <w:r>
        <w:continuationSeparator/>
      </w:r>
    </w:p>
  </w:footnote>
  <w:footnote w:type="continuationNotice" w:id="1">
    <w:p w14:paraId="51858421" w14:textId="77777777" w:rsidR="006A65FF" w:rsidRDefault="006A65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w16sdtfl="http://schemas.microsoft.com/office/word/2024/wordml/sdtformatlock"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247814913" name="Picture 2478149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73100"/>
    <w:multiLevelType w:val="hybridMultilevel"/>
    <w:tmpl w:val="F534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59A6"/>
    <w:multiLevelType w:val="hybridMultilevel"/>
    <w:tmpl w:val="CC30E38A"/>
    <w:lvl w:ilvl="0" w:tplc="8F6A3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A7689"/>
    <w:multiLevelType w:val="hybridMultilevel"/>
    <w:tmpl w:val="6B225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D76FF6"/>
    <w:multiLevelType w:val="hybridMultilevel"/>
    <w:tmpl w:val="2440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5B3397"/>
    <w:multiLevelType w:val="hybridMultilevel"/>
    <w:tmpl w:val="233AB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B590A"/>
    <w:multiLevelType w:val="hybridMultilevel"/>
    <w:tmpl w:val="13E82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A18AD"/>
    <w:multiLevelType w:val="hybridMultilevel"/>
    <w:tmpl w:val="2384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909D9"/>
    <w:multiLevelType w:val="hybridMultilevel"/>
    <w:tmpl w:val="3E326074"/>
    <w:lvl w:ilvl="0" w:tplc="A5E84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83B9E"/>
    <w:multiLevelType w:val="multilevel"/>
    <w:tmpl w:val="C146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F1527"/>
    <w:multiLevelType w:val="multilevel"/>
    <w:tmpl w:val="4DA4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8382E"/>
    <w:multiLevelType w:val="hybridMultilevel"/>
    <w:tmpl w:val="051EA2A6"/>
    <w:lvl w:ilvl="0" w:tplc="021AE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71F79"/>
    <w:multiLevelType w:val="hybridMultilevel"/>
    <w:tmpl w:val="5C580FA8"/>
    <w:lvl w:ilvl="0" w:tplc="8F6A3E0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E047B8"/>
    <w:multiLevelType w:val="hybridMultilevel"/>
    <w:tmpl w:val="6388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D57C1"/>
    <w:multiLevelType w:val="multilevel"/>
    <w:tmpl w:val="8A0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AF0124"/>
    <w:multiLevelType w:val="multilevel"/>
    <w:tmpl w:val="DB84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23B98"/>
    <w:multiLevelType w:val="multilevel"/>
    <w:tmpl w:val="0E44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4E143F"/>
    <w:multiLevelType w:val="hybridMultilevel"/>
    <w:tmpl w:val="76A8B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92784"/>
    <w:multiLevelType w:val="hybridMultilevel"/>
    <w:tmpl w:val="F4BA07BE"/>
    <w:lvl w:ilvl="0" w:tplc="1CE628F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77688B"/>
    <w:multiLevelType w:val="multilevel"/>
    <w:tmpl w:val="DA56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55ECC"/>
    <w:multiLevelType w:val="hybridMultilevel"/>
    <w:tmpl w:val="F25AF95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603CE"/>
    <w:multiLevelType w:val="hybridMultilevel"/>
    <w:tmpl w:val="170A2AEC"/>
    <w:lvl w:ilvl="0" w:tplc="678E32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F9749A"/>
    <w:multiLevelType w:val="multilevel"/>
    <w:tmpl w:val="2264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572AA3"/>
    <w:multiLevelType w:val="hybridMultilevel"/>
    <w:tmpl w:val="D16C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12672"/>
    <w:multiLevelType w:val="hybridMultilevel"/>
    <w:tmpl w:val="40C2D7F0"/>
    <w:lvl w:ilvl="0" w:tplc="021AE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E1D13"/>
    <w:multiLevelType w:val="multilevel"/>
    <w:tmpl w:val="33D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949727">
    <w:abstractNumId w:val="4"/>
  </w:num>
  <w:num w:numId="2" w16cid:durableId="438528604">
    <w:abstractNumId w:val="9"/>
  </w:num>
  <w:num w:numId="3" w16cid:durableId="878588938">
    <w:abstractNumId w:val="0"/>
  </w:num>
  <w:num w:numId="4" w16cid:durableId="1042487269">
    <w:abstractNumId w:val="18"/>
  </w:num>
  <w:num w:numId="5" w16cid:durableId="796724546">
    <w:abstractNumId w:val="14"/>
  </w:num>
  <w:num w:numId="6" w16cid:durableId="900750720">
    <w:abstractNumId w:val="2"/>
  </w:num>
  <w:num w:numId="7" w16cid:durableId="755788541">
    <w:abstractNumId w:val="13"/>
  </w:num>
  <w:num w:numId="8" w16cid:durableId="319847852">
    <w:abstractNumId w:val="24"/>
  </w:num>
  <w:num w:numId="9" w16cid:durableId="1914772684">
    <w:abstractNumId w:val="25"/>
  </w:num>
  <w:num w:numId="10" w16cid:durableId="2062557829">
    <w:abstractNumId w:val="6"/>
  </w:num>
  <w:num w:numId="11" w16cid:durableId="594561792">
    <w:abstractNumId w:val="7"/>
  </w:num>
  <w:num w:numId="12" w16cid:durableId="98529419">
    <w:abstractNumId w:val="8"/>
  </w:num>
  <w:num w:numId="13" w16cid:durableId="815297551">
    <w:abstractNumId w:val="12"/>
  </w:num>
  <w:num w:numId="14" w16cid:durableId="503130077">
    <w:abstractNumId w:val="20"/>
  </w:num>
  <w:num w:numId="15" w16cid:durableId="1268581045">
    <w:abstractNumId w:val="26"/>
  </w:num>
  <w:num w:numId="16" w16cid:durableId="842864872">
    <w:abstractNumId w:val="23"/>
  </w:num>
  <w:num w:numId="17" w16cid:durableId="1703749155">
    <w:abstractNumId w:val="10"/>
  </w:num>
  <w:num w:numId="18" w16cid:durableId="1192301774">
    <w:abstractNumId w:val="16"/>
  </w:num>
  <w:num w:numId="19" w16cid:durableId="1264269163">
    <w:abstractNumId w:val="11"/>
  </w:num>
  <w:num w:numId="20" w16cid:durableId="925501288">
    <w:abstractNumId w:val="17"/>
  </w:num>
  <w:num w:numId="21" w16cid:durableId="1538004320">
    <w:abstractNumId w:val="15"/>
  </w:num>
  <w:num w:numId="22" w16cid:durableId="445122950">
    <w:abstractNumId w:val="19"/>
  </w:num>
  <w:num w:numId="23" w16cid:durableId="1763598439">
    <w:abstractNumId w:val="5"/>
  </w:num>
  <w:num w:numId="24" w16cid:durableId="2025014049">
    <w:abstractNumId w:val="21"/>
  </w:num>
  <w:num w:numId="25" w16cid:durableId="2109159194">
    <w:abstractNumId w:val="3"/>
  </w:num>
  <w:num w:numId="26" w16cid:durableId="616452708">
    <w:abstractNumId w:val="1"/>
  </w:num>
  <w:num w:numId="27" w16cid:durableId="11552236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0AD8"/>
    <w:rsid w:val="00001900"/>
    <w:rsid w:val="0000324A"/>
    <w:rsid w:val="00004C82"/>
    <w:rsid w:val="00007C9E"/>
    <w:rsid w:val="00011FAA"/>
    <w:rsid w:val="0001471E"/>
    <w:rsid w:val="000175FE"/>
    <w:rsid w:val="00021F36"/>
    <w:rsid w:val="000239D5"/>
    <w:rsid w:val="00026891"/>
    <w:rsid w:val="00027168"/>
    <w:rsid w:val="000318D9"/>
    <w:rsid w:val="0003258C"/>
    <w:rsid w:val="000504C8"/>
    <w:rsid w:val="0005726F"/>
    <w:rsid w:val="00062F42"/>
    <w:rsid w:val="00074DC3"/>
    <w:rsid w:val="000A2115"/>
    <w:rsid w:val="000A32DE"/>
    <w:rsid w:val="000C3B59"/>
    <w:rsid w:val="000C3E17"/>
    <w:rsid w:val="000C75FD"/>
    <w:rsid w:val="000C78EA"/>
    <w:rsid w:val="000D21DD"/>
    <w:rsid w:val="000D2BC2"/>
    <w:rsid w:val="000D409F"/>
    <w:rsid w:val="000D5EF5"/>
    <w:rsid w:val="000E63E0"/>
    <w:rsid w:val="000F3E03"/>
    <w:rsid w:val="00102272"/>
    <w:rsid w:val="00104B15"/>
    <w:rsid w:val="00106E66"/>
    <w:rsid w:val="001071E9"/>
    <w:rsid w:val="00112152"/>
    <w:rsid w:val="00114A27"/>
    <w:rsid w:val="00117A62"/>
    <w:rsid w:val="00126B0D"/>
    <w:rsid w:val="00130870"/>
    <w:rsid w:val="001324D8"/>
    <w:rsid w:val="00141A53"/>
    <w:rsid w:val="0014371D"/>
    <w:rsid w:val="001467A1"/>
    <w:rsid w:val="00147F18"/>
    <w:rsid w:val="001509B5"/>
    <w:rsid w:val="001511A1"/>
    <w:rsid w:val="0016223D"/>
    <w:rsid w:val="00163DED"/>
    <w:rsid w:val="001673A4"/>
    <w:rsid w:val="001675B3"/>
    <w:rsid w:val="00172D1E"/>
    <w:rsid w:val="001909A8"/>
    <w:rsid w:val="0019316A"/>
    <w:rsid w:val="001965B0"/>
    <w:rsid w:val="001A0055"/>
    <w:rsid w:val="001A181E"/>
    <w:rsid w:val="001A1C5C"/>
    <w:rsid w:val="001A52FA"/>
    <w:rsid w:val="001B04AA"/>
    <w:rsid w:val="001C6D07"/>
    <w:rsid w:val="001F09CC"/>
    <w:rsid w:val="001F6BF9"/>
    <w:rsid w:val="00200937"/>
    <w:rsid w:val="00202C20"/>
    <w:rsid w:val="00206461"/>
    <w:rsid w:val="00212F5B"/>
    <w:rsid w:val="00213BA0"/>
    <w:rsid w:val="00217307"/>
    <w:rsid w:val="00221A8B"/>
    <w:rsid w:val="002305AE"/>
    <w:rsid w:val="00235510"/>
    <w:rsid w:val="00246E1F"/>
    <w:rsid w:val="00257AE0"/>
    <w:rsid w:val="002755CF"/>
    <w:rsid w:val="00283B07"/>
    <w:rsid w:val="002872B5"/>
    <w:rsid w:val="00293893"/>
    <w:rsid w:val="002A2157"/>
    <w:rsid w:val="002A6CA6"/>
    <w:rsid w:val="002A74BD"/>
    <w:rsid w:val="002B0EC6"/>
    <w:rsid w:val="002B5CE8"/>
    <w:rsid w:val="002B5EB0"/>
    <w:rsid w:val="002D5297"/>
    <w:rsid w:val="002D6C0B"/>
    <w:rsid w:val="002E2F17"/>
    <w:rsid w:val="002E30EC"/>
    <w:rsid w:val="002F663D"/>
    <w:rsid w:val="00302A7E"/>
    <w:rsid w:val="00304EA1"/>
    <w:rsid w:val="00314769"/>
    <w:rsid w:val="003301D7"/>
    <w:rsid w:val="00333009"/>
    <w:rsid w:val="003348E1"/>
    <w:rsid w:val="00335916"/>
    <w:rsid w:val="00336C2B"/>
    <w:rsid w:val="00340550"/>
    <w:rsid w:val="00340A25"/>
    <w:rsid w:val="00344815"/>
    <w:rsid w:val="00355410"/>
    <w:rsid w:val="00370326"/>
    <w:rsid w:val="00375649"/>
    <w:rsid w:val="00377E07"/>
    <w:rsid w:val="0038208C"/>
    <w:rsid w:val="003821A8"/>
    <w:rsid w:val="003864FC"/>
    <w:rsid w:val="003A34D5"/>
    <w:rsid w:val="003A3704"/>
    <w:rsid w:val="003C7474"/>
    <w:rsid w:val="003E4E69"/>
    <w:rsid w:val="003E77C8"/>
    <w:rsid w:val="003E7DE7"/>
    <w:rsid w:val="003F03A4"/>
    <w:rsid w:val="004013E1"/>
    <w:rsid w:val="004029F8"/>
    <w:rsid w:val="00403EB8"/>
    <w:rsid w:val="00404A17"/>
    <w:rsid w:val="00414703"/>
    <w:rsid w:val="004148CE"/>
    <w:rsid w:val="00416527"/>
    <w:rsid w:val="00422BA5"/>
    <w:rsid w:val="0043299F"/>
    <w:rsid w:val="00451770"/>
    <w:rsid w:val="0045187C"/>
    <w:rsid w:val="0045301B"/>
    <w:rsid w:val="00455254"/>
    <w:rsid w:val="0046005C"/>
    <w:rsid w:val="00460B5C"/>
    <w:rsid w:val="004650C1"/>
    <w:rsid w:val="004728DA"/>
    <w:rsid w:val="00480610"/>
    <w:rsid w:val="0048483A"/>
    <w:rsid w:val="00486EFA"/>
    <w:rsid w:val="004C1939"/>
    <w:rsid w:val="004C297A"/>
    <w:rsid w:val="004D3F49"/>
    <w:rsid w:val="004F2BBC"/>
    <w:rsid w:val="005058E2"/>
    <w:rsid w:val="00510D6C"/>
    <w:rsid w:val="0051165D"/>
    <w:rsid w:val="00511B86"/>
    <w:rsid w:val="005324DB"/>
    <w:rsid w:val="005334A2"/>
    <w:rsid w:val="00543331"/>
    <w:rsid w:val="00545205"/>
    <w:rsid w:val="00556943"/>
    <w:rsid w:val="00556FB1"/>
    <w:rsid w:val="005670D2"/>
    <w:rsid w:val="005751A9"/>
    <w:rsid w:val="00581BD1"/>
    <w:rsid w:val="00582847"/>
    <w:rsid w:val="00585670"/>
    <w:rsid w:val="005937B9"/>
    <w:rsid w:val="00595B3B"/>
    <w:rsid w:val="00595D02"/>
    <w:rsid w:val="005969A5"/>
    <w:rsid w:val="005A0619"/>
    <w:rsid w:val="005A2D10"/>
    <w:rsid w:val="005A6FBB"/>
    <w:rsid w:val="005A74C7"/>
    <w:rsid w:val="005B2472"/>
    <w:rsid w:val="005B37AD"/>
    <w:rsid w:val="005C4342"/>
    <w:rsid w:val="005D2052"/>
    <w:rsid w:val="005D7ACE"/>
    <w:rsid w:val="005E5712"/>
    <w:rsid w:val="005E6183"/>
    <w:rsid w:val="005E690D"/>
    <w:rsid w:val="005F72D9"/>
    <w:rsid w:val="005F7C5C"/>
    <w:rsid w:val="006021DA"/>
    <w:rsid w:val="00605556"/>
    <w:rsid w:val="00610740"/>
    <w:rsid w:val="00613713"/>
    <w:rsid w:val="00637231"/>
    <w:rsid w:val="00641FEA"/>
    <w:rsid w:val="006462C6"/>
    <w:rsid w:val="0064681E"/>
    <w:rsid w:val="006514AC"/>
    <w:rsid w:val="006711A1"/>
    <w:rsid w:val="0067436D"/>
    <w:rsid w:val="006820EB"/>
    <w:rsid w:val="00685DEC"/>
    <w:rsid w:val="00686EEB"/>
    <w:rsid w:val="00696580"/>
    <w:rsid w:val="006A1E28"/>
    <w:rsid w:val="006A2ADE"/>
    <w:rsid w:val="006A65FF"/>
    <w:rsid w:val="006B5420"/>
    <w:rsid w:val="006C15FC"/>
    <w:rsid w:val="006E1054"/>
    <w:rsid w:val="006E1458"/>
    <w:rsid w:val="006F09AA"/>
    <w:rsid w:val="006F3188"/>
    <w:rsid w:val="006F58EC"/>
    <w:rsid w:val="006F7AE6"/>
    <w:rsid w:val="00711C63"/>
    <w:rsid w:val="00721274"/>
    <w:rsid w:val="00722C42"/>
    <w:rsid w:val="007240E1"/>
    <w:rsid w:val="007346DB"/>
    <w:rsid w:val="00735A4C"/>
    <w:rsid w:val="00740FB2"/>
    <w:rsid w:val="00754612"/>
    <w:rsid w:val="00755414"/>
    <w:rsid w:val="007617D9"/>
    <w:rsid w:val="00765030"/>
    <w:rsid w:val="00767E4F"/>
    <w:rsid w:val="0077768E"/>
    <w:rsid w:val="007820D4"/>
    <w:rsid w:val="0078422B"/>
    <w:rsid w:val="0078548E"/>
    <w:rsid w:val="007A5C45"/>
    <w:rsid w:val="007B1D5F"/>
    <w:rsid w:val="007B4F6A"/>
    <w:rsid w:val="007B7266"/>
    <w:rsid w:val="007B7AA8"/>
    <w:rsid w:val="007C4553"/>
    <w:rsid w:val="007D0036"/>
    <w:rsid w:val="007D3C84"/>
    <w:rsid w:val="007E279E"/>
    <w:rsid w:val="007E3A6F"/>
    <w:rsid w:val="007E5FDA"/>
    <w:rsid w:val="007F3619"/>
    <w:rsid w:val="007F4153"/>
    <w:rsid w:val="007F47BC"/>
    <w:rsid w:val="007F577A"/>
    <w:rsid w:val="00812263"/>
    <w:rsid w:val="008206F9"/>
    <w:rsid w:val="00821915"/>
    <w:rsid w:val="00825277"/>
    <w:rsid w:val="008254EF"/>
    <w:rsid w:val="00846F59"/>
    <w:rsid w:val="008635F2"/>
    <w:rsid w:val="00874919"/>
    <w:rsid w:val="00877FBA"/>
    <w:rsid w:val="0088642E"/>
    <w:rsid w:val="00890D41"/>
    <w:rsid w:val="00897B45"/>
    <w:rsid w:val="008A2F41"/>
    <w:rsid w:val="008B35CC"/>
    <w:rsid w:val="008B45F8"/>
    <w:rsid w:val="008B6204"/>
    <w:rsid w:val="008C2262"/>
    <w:rsid w:val="008C45F5"/>
    <w:rsid w:val="008D36FA"/>
    <w:rsid w:val="008D5C02"/>
    <w:rsid w:val="008D70F7"/>
    <w:rsid w:val="008E3588"/>
    <w:rsid w:val="008E3EBE"/>
    <w:rsid w:val="008F6748"/>
    <w:rsid w:val="00900C45"/>
    <w:rsid w:val="00901EB2"/>
    <w:rsid w:val="00906524"/>
    <w:rsid w:val="00912973"/>
    <w:rsid w:val="00915AD2"/>
    <w:rsid w:val="00925B68"/>
    <w:rsid w:val="0094621E"/>
    <w:rsid w:val="0095447A"/>
    <w:rsid w:val="0096478A"/>
    <w:rsid w:val="00965494"/>
    <w:rsid w:val="0096618E"/>
    <w:rsid w:val="00973407"/>
    <w:rsid w:val="009761F8"/>
    <w:rsid w:val="00977099"/>
    <w:rsid w:val="009848D1"/>
    <w:rsid w:val="0099067A"/>
    <w:rsid w:val="00991D0E"/>
    <w:rsid w:val="009967B8"/>
    <w:rsid w:val="009A2EC8"/>
    <w:rsid w:val="009A5467"/>
    <w:rsid w:val="009B2C85"/>
    <w:rsid w:val="009C217D"/>
    <w:rsid w:val="009C2884"/>
    <w:rsid w:val="009C4EAB"/>
    <w:rsid w:val="009D24E4"/>
    <w:rsid w:val="009F6AD3"/>
    <w:rsid w:val="00A01259"/>
    <w:rsid w:val="00A12B84"/>
    <w:rsid w:val="00A13F99"/>
    <w:rsid w:val="00A14187"/>
    <w:rsid w:val="00A161BD"/>
    <w:rsid w:val="00A429A1"/>
    <w:rsid w:val="00A4306C"/>
    <w:rsid w:val="00A46C3D"/>
    <w:rsid w:val="00A53C74"/>
    <w:rsid w:val="00A579BF"/>
    <w:rsid w:val="00A57FE8"/>
    <w:rsid w:val="00A61409"/>
    <w:rsid w:val="00A61FC3"/>
    <w:rsid w:val="00A66AD2"/>
    <w:rsid w:val="00A84BC6"/>
    <w:rsid w:val="00A928C1"/>
    <w:rsid w:val="00AA0F43"/>
    <w:rsid w:val="00AA3EFA"/>
    <w:rsid w:val="00AB055C"/>
    <w:rsid w:val="00AB6174"/>
    <w:rsid w:val="00AC65AD"/>
    <w:rsid w:val="00AD7B63"/>
    <w:rsid w:val="00AE1B21"/>
    <w:rsid w:val="00AE2D9B"/>
    <w:rsid w:val="00AF61BF"/>
    <w:rsid w:val="00B11156"/>
    <w:rsid w:val="00B23B2C"/>
    <w:rsid w:val="00B2677F"/>
    <w:rsid w:val="00B3679A"/>
    <w:rsid w:val="00B4138B"/>
    <w:rsid w:val="00B41625"/>
    <w:rsid w:val="00B64237"/>
    <w:rsid w:val="00B70A41"/>
    <w:rsid w:val="00B70D6E"/>
    <w:rsid w:val="00B710DE"/>
    <w:rsid w:val="00B718FE"/>
    <w:rsid w:val="00B74822"/>
    <w:rsid w:val="00B75AEE"/>
    <w:rsid w:val="00B809DD"/>
    <w:rsid w:val="00B832E3"/>
    <w:rsid w:val="00BA51F2"/>
    <w:rsid w:val="00BA6ACB"/>
    <w:rsid w:val="00BB137D"/>
    <w:rsid w:val="00BB1E0C"/>
    <w:rsid w:val="00BB7E06"/>
    <w:rsid w:val="00BC3FF9"/>
    <w:rsid w:val="00BD4661"/>
    <w:rsid w:val="00BD6EEC"/>
    <w:rsid w:val="00BE6A3F"/>
    <w:rsid w:val="00BF2899"/>
    <w:rsid w:val="00BF3121"/>
    <w:rsid w:val="00BF706B"/>
    <w:rsid w:val="00C177B3"/>
    <w:rsid w:val="00C21D88"/>
    <w:rsid w:val="00C247F1"/>
    <w:rsid w:val="00C249BE"/>
    <w:rsid w:val="00C24AB7"/>
    <w:rsid w:val="00C2523C"/>
    <w:rsid w:val="00C26229"/>
    <w:rsid w:val="00C2701E"/>
    <w:rsid w:val="00C3529E"/>
    <w:rsid w:val="00C43105"/>
    <w:rsid w:val="00C45947"/>
    <w:rsid w:val="00C47271"/>
    <w:rsid w:val="00C5660F"/>
    <w:rsid w:val="00C6400D"/>
    <w:rsid w:val="00C65B3C"/>
    <w:rsid w:val="00C67646"/>
    <w:rsid w:val="00C67A23"/>
    <w:rsid w:val="00C72F8D"/>
    <w:rsid w:val="00C760AB"/>
    <w:rsid w:val="00C80C37"/>
    <w:rsid w:val="00C85011"/>
    <w:rsid w:val="00C93864"/>
    <w:rsid w:val="00C9775D"/>
    <w:rsid w:val="00CB14C8"/>
    <w:rsid w:val="00CB3E27"/>
    <w:rsid w:val="00CC10D0"/>
    <w:rsid w:val="00CC5F92"/>
    <w:rsid w:val="00CD330F"/>
    <w:rsid w:val="00CD4DD3"/>
    <w:rsid w:val="00CE0E61"/>
    <w:rsid w:val="00CE0E67"/>
    <w:rsid w:val="00CE3679"/>
    <w:rsid w:val="00CE4464"/>
    <w:rsid w:val="00CF07BE"/>
    <w:rsid w:val="00CF25C7"/>
    <w:rsid w:val="00CF643A"/>
    <w:rsid w:val="00D00BB8"/>
    <w:rsid w:val="00D07F41"/>
    <w:rsid w:val="00D11CD9"/>
    <w:rsid w:val="00D1451C"/>
    <w:rsid w:val="00D23E18"/>
    <w:rsid w:val="00D24CFF"/>
    <w:rsid w:val="00D40684"/>
    <w:rsid w:val="00D52FDC"/>
    <w:rsid w:val="00D63C73"/>
    <w:rsid w:val="00D71538"/>
    <w:rsid w:val="00D72703"/>
    <w:rsid w:val="00D754F6"/>
    <w:rsid w:val="00D83D87"/>
    <w:rsid w:val="00D845B3"/>
    <w:rsid w:val="00D92BCE"/>
    <w:rsid w:val="00D967F1"/>
    <w:rsid w:val="00DB1677"/>
    <w:rsid w:val="00DB2B22"/>
    <w:rsid w:val="00DD3877"/>
    <w:rsid w:val="00DE3C65"/>
    <w:rsid w:val="00DE5E13"/>
    <w:rsid w:val="00DF23CD"/>
    <w:rsid w:val="00DF2C78"/>
    <w:rsid w:val="00DF48E3"/>
    <w:rsid w:val="00E01E2C"/>
    <w:rsid w:val="00E025A9"/>
    <w:rsid w:val="00E075FC"/>
    <w:rsid w:val="00E101F0"/>
    <w:rsid w:val="00E10330"/>
    <w:rsid w:val="00E10D5E"/>
    <w:rsid w:val="00E208E0"/>
    <w:rsid w:val="00E2355C"/>
    <w:rsid w:val="00E24DDB"/>
    <w:rsid w:val="00E26570"/>
    <w:rsid w:val="00E50320"/>
    <w:rsid w:val="00E61A37"/>
    <w:rsid w:val="00E62AA2"/>
    <w:rsid w:val="00E66998"/>
    <w:rsid w:val="00E66E90"/>
    <w:rsid w:val="00E66F45"/>
    <w:rsid w:val="00E7113A"/>
    <w:rsid w:val="00E711B4"/>
    <w:rsid w:val="00E74308"/>
    <w:rsid w:val="00E75059"/>
    <w:rsid w:val="00E81B8F"/>
    <w:rsid w:val="00E84DCF"/>
    <w:rsid w:val="00E90F2A"/>
    <w:rsid w:val="00E9228E"/>
    <w:rsid w:val="00E9608B"/>
    <w:rsid w:val="00EB207C"/>
    <w:rsid w:val="00EB3B4D"/>
    <w:rsid w:val="00EB6E42"/>
    <w:rsid w:val="00EB7774"/>
    <w:rsid w:val="00ED4EFE"/>
    <w:rsid w:val="00EF6631"/>
    <w:rsid w:val="00EF7852"/>
    <w:rsid w:val="00F14A31"/>
    <w:rsid w:val="00F14B9E"/>
    <w:rsid w:val="00F21B1A"/>
    <w:rsid w:val="00F33DB9"/>
    <w:rsid w:val="00F35EA1"/>
    <w:rsid w:val="00F36F84"/>
    <w:rsid w:val="00F377DE"/>
    <w:rsid w:val="00F444C1"/>
    <w:rsid w:val="00F4509E"/>
    <w:rsid w:val="00F53057"/>
    <w:rsid w:val="00F538EC"/>
    <w:rsid w:val="00F5536E"/>
    <w:rsid w:val="00F61071"/>
    <w:rsid w:val="00F61311"/>
    <w:rsid w:val="00F63CBC"/>
    <w:rsid w:val="00F70853"/>
    <w:rsid w:val="00F763B5"/>
    <w:rsid w:val="00F82A23"/>
    <w:rsid w:val="00F83E46"/>
    <w:rsid w:val="00F94B67"/>
    <w:rsid w:val="00F97E54"/>
    <w:rsid w:val="00FA1720"/>
    <w:rsid w:val="00FA51A9"/>
    <w:rsid w:val="00FB755D"/>
    <w:rsid w:val="00FC683B"/>
    <w:rsid w:val="00FD30EC"/>
    <w:rsid w:val="00FD3AF2"/>
    <w:rsid w:val="00FD5FE3"/>
    <w:rsid w:val="00FD6FCD"/>
    <w:rsid w:val="00FE571C"/>
    <w:rsid w:val="00FE658C"/>
    <w:rsid w:val="00FE7CF0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B5B9CA04-DCED-4D7D-8F52-333BD29C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4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54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  <w:style w:type="table" w:styleId="TableGrid">
    <w:name w:val="Table Grid"/>
    <w:basedOn w:val="TableNormal"/>
    <w:uiPriority w:val="39"/>
    <w:rsid w:val="0041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2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46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546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Bob Blair-Smith II</cp:lastModifiedBy>
  <cp:revision>17</cp:revision>
  <cp:lastPrinted>2022-03-16T01:09:00Z</cp:lastPrinted>
  <dcterms:created xsi:type="dcterms:W3CDTF">2025-03-19T21:10:00Z</dcterms:created>
  <dcterms:modified xsi:type="dcterms:W3CDTF">2025-03-19T21:27:00Z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